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E733" w14:textId="70525E0B" w:rsidR="00300E25" w:rsidRPr="00300E25" w:rsidRDefault="00300E25" w:rsidP="00300E25">
      <w:pPr>
        <w:jc w:val="center"/>
        <w:rPr>
          <w:b/>
          <w:bCs/>
          <w:sz w:val="28"/>
          <w:szCs w:val="28"/>
        </w:rPr>
      </w:pPr>
      <w:r w:rsidRPr="00300E25">
        <w:rPr>
          <w:b/>
          <w:bCs/>
          <w:sz w:val="28"/>
          <w:szCs w:val="28"/>
        </w:rPr>
        <w:t>Class 13</w:t>
      </w:r>
      <w:r>
        <w:rPr>
          <w:b/>
          <w:bCs/>
          <w:sz w:val="28"/>
          <w:szCs w:val="28"/>
        </w:rPr>
        <w:t xml:space="preserve"> </w:t>
      </w:r>
      <w:r w:rsidR="00AF221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300E25">
        <w:rPr>
          <w:b/>
          <w:bCs/>
          <w:sz w:val="28"/>
          <w:szCs w:val="28"/>
        </w:rPr>
        <w:t>Auto Mechanics and Negotiating Intersections</w:t>
      </w:r>
    </w:p>
    <w:p w14:paraId="585A3BC4" w14:textId="77777777" w:rsidR="00300E25" w:rsidRDefault="00300E25" w:rsidP="00300E25"/>
    <w:p w14:paraId="3248419A" w14:textId="3E5EAF60" w:rsidR="00300E25" w:rsidRDefault="00300E25" w:rsidP="00300E25">
      <w:r>
        <w:t>Name:</w:t>
      </w:r>
      <w:r w:rsidR="000C7072">
        <w:t xml:space="preserve"> </w:t>
      </w:r>
      <w:r>
        <w:t>____________________________________</w:t>
      </w:r>
    </w:p>
    <w:p w14:paraId="6F4DC7B2" w14:textId="0B6B3360" w:rsidR="007B4149" w:rsidRDefault="007B4149" w:rsidP="00271B24">
      <w:pPr>
        <w:pStyle w:val="ListParagraph"/>
        <w:numPr>
          <w:ilvl w:val="0"/>
          <w:numId w:val="10"/>
        </w:numPr>
      </w:pPr>
      <w:r w:rsidRPr="007B4149">
        <w:t xml:space="preserve">The chances of a collision are greater at an </w:t>
      </w:r>
      <w:r w:rsidR="00C8005B">
        <w:rPr>
          <w:u w:val="single"/>
        </w:rPr>
        <w:t>___________________</w:t>
      </w:r>
      <w:r w:rsidRPr="007B4149">
        <w:t xml:space="preserve"> than any other point on a roadway</w:t>
      </w:r>
      <w:r w:rsidR="00C8005B">
        <w:t>.</w:t>
      </w:r>
    </w:p>
    <w:p w14:paraId="7A21297D" w14:textId="77777777" w:rsidR="00271B24" w:rsidRDefault="00271B24" w:rsidP="00271B24">
      <w:pPr>
        <w:pStyle w:val="ListParagraph"/>
      </w:pPr>
    </w:p>
    <w:p w14:paraId="6DA8A5D6" w14:textId="253A9283" w:rsidR="00271B24" w:rsidRPr="000C7072" w:rsidRDefault="007B4149" w:rsidP="00271B24">
      <w:pPr>
        <w:pStyle w:val="ListParagraph"/>
        <w:numPr>
          <w:ilvl w:val="0"/>
          <w:numId w:val="10"/>
        </w:numPr>
      </w:pPr>
      <w:r w:rsidRPr="007B4149">
        <w:t>SCAN</w:t>
      </w:r>
      <w:r>
        <w:t xml:space="preserve"> </w:t>
      </w:r>
      <w:r w:rsidR="00C8005B" w:rsidRPr="000C7072">
        <w:t>-</w:t>
      </w:r>
    </w:p>
    <w:p w14:paraId="51FCE34B" w14:textId="77777777" w:rsidR="00271B24" w:rsidRDefault="00271B24" w:rsidP="00271B24">
      <w:pPr>
        <w:pStyle w:val="ListParagraph"/>
      </w:pPr>
    </w:p>
    <w:p w14:paraId="186B8A4C" w14:textId="61C87EAA" w:rsidR="00271B24" w:rsidRPr="00271B24" w:rsidRDefault="007B4149" w:rsidP="00271B24">
      <w:pPr>
        <w:pStyle w:val="ListParagraph"/>
        <w:numPr>
          <w:ilvl w:val="0"/>
          <w:numId w:val="10"/>
        </w:numPr>
        <w:rPr>
          <w:u w:val="single"/>
        </w:rPr>
      </w:pPr>
      <w:r w:rsidRPr="007B4149">
        <w:t xml:space="preserve">Do not make a lane change in an </w:t>
      </w:r>
      <w:r w:rsidR="00C8005B">
        <w:rPr>
          <w:u w:val="single"/>
        </w:rPr>
        <w:t>_______________________.</w:t>
      </w:r>
    </w:p>
    <w:p w14:paraId="71ABBE51" w14:textId="77777777" w:rsidR="00271B24" w:rsidRDefault="00271B24" w:rsidP="00271B24">
      <w:pPr>
        <w:pStyle w:val="ListParagraph"/>
      </w:pPr>
    </w:p>
    <w:p w14:paraId="42DAFBA4" w14:textId="0E3BE08C" w:rsidR="007B4149" w:rsidRPr="00271B24" w:rsidRDefault="007B4149" w:rsidP="00271B24">
      <w:pPr>
        <w:pStyle w:val="ListParagraph"/>
        <w:numPr>
          <w:ilvl w:val="0"/>
          <w:numId w:val="10"/>
        </w:numPr>
        <w:rPr>
          <w:u w:val="single"/>
        </w:rPr>
      </w:pPr>
      <w:r w:rsidRPr="007B4149">
        <w:t xml:space="preserve">Treat driveways like </w:t>
      </w:r>
      <w:r w:rsidR="00C8005B">
        <w:rPr>
          <w:u w:val="single"/>
        </w:rPr>
        <w:t>____________________.</w:t>
      </w:r>
    </w:p>
    <w:p w14:paraId="7C65CDEC" w14:textId="77777777" w:rsidR="00271B24" w:rsidRDefault="00271B24" w:rsidP="00271B24">
      <w:pPr>
        <w:pStyle w:val="ListParagraph"/>
      </w:pPr>
    </w:p>
    <w:p w14:paraId="706A1827" w14:textId="0C077ECE" w:rsidR="007B4149" w:rsidRDefault="007B4149" w:rsidP="00271B24">
      <w:pPr>
        <w:pStyle w:val="ListParagraph"/>
        <w:numPr>
          <w:ilvl w:val="0"/>
          <w:numId w:val="10"/>
        </w:numPr>
      </w:pPr>
      <w:r w:rsidRPr="007B4149">
        <w:t xml:space="preserve">Signal </w:t>
      </w:r>
      <w:r w:rsidR="00C8005B">
        <w:rPr>
          <w:u w:val="single"/>
        </w:rPr>
        <w:t>_______</w:t>
      </w:r>
      <w:r w:rsidRPr="00271B24">
        <w:rPr>
          <w:u w:val="single"/>
        </w:rPr>
        <w:t xml:space="preserve"> </w:t>
      </w:r>
      <w:r w:rsidRPr="007B4149">
        <w:t>feet before your turn</w:t>
      </w:r>
    </w:p>
    <w:p w14:paraId="3E45E06A" w14:textId="77777777" w:rsidR="00271B24" w:rsidRDefault="00271B24" w:rsidP="00271B24">
      <w:pPr>
        <w:pStyle w:val="ListParagraph"/>
      </w:pPr>
    </w:p>
    <w:p w14:paraId="5AC8BAE3" w14:textId="19BF0C77" w:rsidR="007B4149" w:rsidRDefault="00300E25" w:rsidP="00271B24">
      <w:pPr>
        <w:pStyle w:val="ListParagraph"/>
        <w:numPr>
          <w:ilvl w:val="0"/>
          <w:numId w:val="10"/>
        </w:numPr>
      </w:pPr>
      <w:r>
        <w:t>Where do you stop when stopping behind a car?</w:t>
      </w:r>
    </w:p>
    <w:p w14:paraId="35E6D2EF" w14:textId="77777777" w:rsidR="00271B24" w:rsidRDefault="00271B24" w:rsidP="00271B24">
      <w:pPr>
        <w:pStyle w:val="ListParagraph"/>
      </w:pPr>
    </w:p>
    <w:p w14:paraId="514DEF6C" w14:textId="77777777" w:rsidR="00271B24" w:rsidRDefault="00271B24" w:rsidP="00271B24">
      <w:pPr>
        <w:pStyle w:val="ListParagraph"/>
      </w:pPr>
    </w:p>
    <w:p w14:paraId="684B9D92" w14:textId="23B8B180" w:rsidR="00300E25" w:rsidRDefault="00300E25" w:rsidP="00271B24">
      <w:pPr>
        <w:pStyle w:val="ListParagraph"/>
        <w:numPr>
          <w:ilvl w:val="0"/>
          <w:numId w:val="10"/>
        </w:numPr>
      </w:pPr>
      <w:r>
        <w:t xml:space="preserve">When making a right turn on a red light you </w:t>
      </w:r>
      <w:r w:rsidR="00C8005B">
        <w:rPr>
          <w:u w:val="single"/>
        </w:rPr>
        <w:t>______</w:t>
      </w:r>
      <w:r>
        <w:t xml:space="preserve"> make a full and complete stop first.</w:t>
      </w:r>
    </w:p>
    <w:p w14:paraId="1629E8A6" w14:textId="77777777" w:rsidR="00271B24" w:rsidRDefault="00271B24" w:rsidP="00271B24">
      <w:pPr>
        <w:pStyle w:val="ListParagraph"/>
      </w:pPr>
    </w:p>
    <w:p w14:paraId="45583004" w14:textId="27F46670" w:rsidR="007B4149" w:rsidRDefault="007647E5" w:rsidP="00271B24">
      <w:pPr>
        <w:pStyle w:val="ListParagraph"/>
        <w:numPr>
          <w:ilvl w:val="0"/>
          <w:numId w:val="10"/>
        </w:numPr>
      </w:pPr>
      <w:r w:rsidRPr="007647E5">
        <w:t xml:space="preserve">Make sure you can clearly see </w:t>
      </w:r>
      <w:r w:rsidR="00271B24">
        <w:t xml:space="preserve">the </w:t>
      </w:r>
      <w:r w:rsidR="00C8005B">
        <w:rPr>
          <w:u w:val="single"/>
        </w:rPr>
        <w:t>____________________________</w:t>
      </w:r>
      <w:r w:rsidRPr="007647E5">
        <w:t xml:space="preserve"> before entering any intersection</w:t>
      </w:r>
      <w:r>
        <w:t>.</w:t>
      </w:r>
    </w:p>
    <w:p w14:paraId="0B1DCAB4" w14:textId="77777777" w:rsidR="00271B24" w:rsidRDefault="00271B24" w:rsidP="00271B24">
      <w:pPr>
        <w:pStyle w:val="ListParagraph"/>
      </w:pPr>
    </w:p>
    <w:p w14:paraId="01EC1FB5" w14:textId="412184FD" w:rsidR="007647E5" w:rsidRDefault="007647E5" w:rsidP="00271B24">
      <w:pPr>
        <w:pStyle w:val="ListParagraph"/>
        <w:numPr>
          <w:ilvl w:val="0"/>
          <w:numId w:val="10"/>
        </w:numPr>
      </w:pPr>
      <w:r w:rsidRPr="007647E5">
        <w:t xml:space="preserve">The driver on the </w:t>
      </w:r>
      <w:r w:rsidR="00C8005B">
        <w:rPr>
          <w:u w:val="single"/>
        </w:rPr>
        <w:t>_______</w:t>
      </w:r>
      <w:r w:rsidRPr="00271B24">
        <w:rPr>
          <w:u w:val="single"/>
        </w:rPr>
        <w:t xml:space="preserve"> </w:t>
      </w:r>
      <w:r w:rsidRPr="007647E5">
        <w:t xml:space="preserve">should yield to the driver on the </w:t>
      </w:r>
      <w:r w:rsidR="00C8005B">
        <w:t>________</w:t>
      </w:r>
      <w:r w:rsidRPr="00271B24">
        <w:rPr>
          <w:u w:val="single"/>
        </w:rPr>
        <w:t>.</w:t>
      </w:r>
    </w:p>
    <w:p w14:paraId="4A1E1266" w14:textId="77777777" w:rsidR="00271B24" w:rsidRDefault="00271B24" w:rsidP="00271B24">
      <w:pPr>
        <w:pStyle w:val="ListParagraph"/>
      </w:pPr>
    </w:p>
    <w:p w14:paraId="06F276F0" w14:textId="605D2744" w:rsidR="007647E5" w:rsidRDefault="007647E5" w:rsidP="00271B24">
      <w:pPr>
        <w:pStyle w:val="ListParagraph"/>
        <w:numPr>
          <w:ilvl w:val="0"/>
          <w:numId w:val="10"/>
        </w:numPr>
      </w:pPr>
      <w:r w:rsidRPr="007647E5">
        <w:t xml:space="preserve">Do not trust someone’s </w:t>
      </w:r>
      <w:r w:rsidR="00C8005B">
        <w:rPr>
          <w:u w:val="single"/>
        </w:rPr>
        <w:t>________________</w:t>
      </w:r>
      <w:r w:rsidRPr="00271B24">
        <w:rPr>
          <w:u w:val="single"/>
        </w:rPr>
        <w:t>.</w:t>
      </w:r>
    </w:p>
    <w:p w14:paraId="74903C67" w14:textId="77777777" w:rsidR="00271B24" w:rsidRDefault="00271B24" w:rsidP="00271B24">
      <w:pPr>
        <w:pStyle w:val="ListParagraph"/>
      </w:pPr>
    </w:p>
    <w:p w14:paraId="32555D17" w14:textId="63F31CF6" w:rsidR="00AF221B" w:rsidRDefault="007647E5" w:rsidP="00271B24">
      <w:pPr>
        <w:pStyle w:val="ListParagraph"/>
        <w:numPr>
          <w:ilvl w:val="0"/>
          <w:numId w:val="10"/>
        </w:numPr>
      </w:pPr>
      <w:r>
        <w:t xml:space="preserve">Emergency Vehicles- </w:t>
      </w:r>
      <w:r w:rsidRPr="007647E5">
        <w:t xml:space="preserve">Stay at least </w:t>
      </w:r>
      <w:r w:rsidR="00C8005B">
        <w:rPr>
          <w:u w:val="single"/>
        </w:rPr>
        <w:t>_______</w:t>
      </w:r>
      <w:r w:rsidRPr="00271B24">
        <w:rPr>
          <w:u w:val="single"/>
        </w:rPr>
        <w:t>’</w:t>
      </w:r>
      <w:r w:rsidRPr="007647E5">
        <w:t xml:space="preserve"> away from</w:t>
      </w:r>
      <w:r>
        <w:t xml:space="preserve">. </w:t>
      </w:r>
    </w:p>
    <w:p w14:paraId="3FDC611F" w14:textId="1663DBD7" w:rsidR="00AF221B" w:rsidRDefault="007647E5" w:rsidP="00AF221B">
      <w:pPr>
        <w:pStyle w:val="ListParagraph"/>
      </w:pPr>
      <w:r w:rsidRPr="007647E5">
        <w:t xml:space="preserve">Police have up to </w:t>
      </w:r>
      <w:r w:rsidR="00C8005B">
        <w:t>______</w:t>
      </w:r>
      <w:r w:rsidRPr="00271B24">
        <w:rPr>
          <w:u w:val="single"/>
        </w:rPr>
        <w:t xml:space="preserve"> </w:t>
      </w:r>
      <w:r w:rsidRPr="007647E5">
        <w:t>days to come give you a ticket</w:t>
      </w:r>
      <w:r>
        <w:t xml:space="preserve">. </w:t>
      </w:r>
    </w:p>
    <w:p w14:paraId="723357DE" w14:textId="3B6015A1" w:rsidR="00271B24" w:rsidRDefault="007647E5" w:rsidP="00AF221B">
      <w:pPr>
        <w:pStyle w:val="ListParagraph"/>
      </w:pPr>
      <w:r w:rsidRPr="007647E5">
        <w:t xml:space="preserve">It is against the law to drive over a </w:t>
      </w:r>
      <w:r w:rsidR="00C8005B">
        <w:rPr>
          <w:u w:val="single"/>
        </w:rPr>
        <w:t>_________________</w:t>
      </w:r>
      <w:r>
        <w:t>.</w:t>
      </w:r>
    </w:p>
    <w:p w14:paraId="68AE95DE" w14:textId="77777777" w:rsidR="00271B24" w:rsidRDefault="00271B24" w:rsidP="00271B24">
      <w:pPr>
        <w:pStyle w:val="ListParagraph"/>
        <w:rPr>
          <w:b/>
          <w:bCs/>
        </w:rPr>
      </w:pPr>
    </w:p>
    <w:p w14:paraId="2D9EC2A3" w14:textId="3C321724" w:rsidR="007647E5" w:rsidRPr="00271B24" w:rsidRDefault="007647E5" w:rsidP="00271B24">
      <w:pPr>
        <w:pStyle w:val="ListParagraph"/>
        <w:rPr>
          <w:b/>
          <w:bCs/>
        </w:rPr>
      </w:pPr>
      <w:r w:rsidRPr="00271B24">
        <w:rPr>
          <w:b/>
          <w:bCs/>
        </w:rPr>
        <w:t>Mechanics:</w:t>
      </w:r>
    </w:p>
    <w:p w14:paraId="0CBFCDF0" w14:textId="1E818C7F" w:rsidR="007647E5" w:rsidRDefault="007647E5" w:rsidP="00271B24">
      <w:pPr>
        <w:pStyle w:val="ListParagraph"/>
        <w:numPr>
          <w:ilvl w:val="0"/>
          <w:numId w:val="10"/>
        </w:numPr>
      </w:pPr>
      <w:r>
        <w:t>How do you check for recalls &amp; report issues?</w:t>
      </w:r>
    </w:p>
    <w:p w14:paraId="6AF79B0F" w14:textId="4CBA0385" w:rsidR="007647E5" w:rsidRDefault="00C8005B" w:rsidP="00271B24">
      <w:pPr>
        <w:pStyle w:val="ListParagraph"/>
      </w:pPr>
      <w:hyperlink r:id="rId5" w:history="1">
        <w:r w:rsidRPr="00942560">
          <w:rPr>
            <w:rStyle w:val="Hyperlink"/>
          </w:rPr>
          <w:t>https://www.____________________________.gov/recalls</w:t>
        </w:r>
      </w:hyperlink>
    </w:p>
    <w:p w14:paraId="6F92F81A" w14:textId="77777777" w:rsidR="00271B24" w:rsidRDefault="00271B24" w:rsidP="00271B24">
      <w:pPr>
        <w:pStyle w:val="ListParagraph"/>
        <w:rPr>
          <w:b/>
          <w:bCs/>
        </w:rPr>
      </w:pPr>
    </w:p>
    <w:p w14:paraId="5E44005B" w14:textId="3FFD32CF" w:rsidR="007647E5" w:rsidRPr="00271B24" w:rsidRDefault="007647E5" w:rsidP="00271B24">
      <w:pPr>
        <w:pStyle w:val="ListParagraph"/>
        <w:rPr>
          <w:b/>
          <w:bCs/>
        </w:rPr>
      </w:pPr>
      <w:r w:rsidRPr="00271B24">
        <w:rPr>
          <w:b/>
          <w:bCs/>
        </w:rPr>
        <w:t>Tyler’s Mechanic Video:</w:t>
      </w:r>
    </w:p>
    <w:p w14:paraId="4E13D903" w14:textId="664202CA" w:rsidR="007647E5" w:rsidRDefault="005F69A5" w:rsidP="00271B24">
      <w:pPr>
        <w:pStyle w:val="ListParagraph"/>
        <w:numPr>
          <w:ilvl w:val="0"/>
          <w:numId w:val="10"/>
        </w:numPr>
        <w:spacing w:after="0"/>
      </w:pPr>
      <w:r>
        <w:t xml:space="preserve">Open hood – How many levers does it take to open the hood? </w:t>
      </w:r>
    </w:p>
    <w:p w14:paraId="5CD6343E" w14:textId="679192A7" w:rsidR="007647E5" w:rsidRDefault="005F69A5" w:rsidP="00271B24">
      <w:pPr>
        <w:pStyle w:val="ListParagraph"/>
        <w:numPr>
          <w:ilvl w:val="0"/>
          <w:numId w:val="10"/>
        </w:numPr>
        <w:spacing w:after="0"/>
      </w:pPr>
      <w:r>
        <w:t>Air Filter- clean</w:t>
      </w:r>
      <w:r w:rsidR="00C8005B">
        <w:t xml:space="preserve"> or dirty</w:t>
      </w:r>
    </w:p>
    <w:p w14:paraId="0B4A1280" w14:textId="12762FD1" w:rsidR="007647E5" w:rsidRDefault="005F69A5" w:rsidP="00271B24">
      <w:pPr>
        <w:pStyle w:val="ListParagraph"/>
        <w:numPr>
          <w:ilvl w:val="0"/>
          <w:numId w:val="10"/>
        </w:numPr>
        <w:spacing w:after="0"/>
      </w:pPr>
      <w:r>
        <w:t>Hoses- Are</w:t>
      </w:r>
      <w:r w:rsidR="00C8005B">
        <w:t xml:space="preserve"> they</w:t>
      </w:r>
      <w:r>
        <w:t xml:space="preserve"> cracked or brittle</w:t>
      </w:r>
    </w:p>
    <w:p w14:paraId="45B153D7" w14:textId="5115B311" w:rsidR="007647E5" w:rsidRDefault="005F69A5" w:rsidP="00271B24">
      <w:pPr>
        <w:pStyle w:val="ListParagraph"/>
        <w:numPr>
          <w:ilvl w:val="0"/>
          <w:numId w:val="10"/>
        </w:numPr>
        <w:spacing w:after="0"/>
      </w:pPr>
      <w:r>
        <w:t>Battery terminal- What color is the Positive Terminal</w:t>
      </w:r>
      <w:r w:rsidR="00271B24">
        <w:t xml:space="preserve"> is </w:t>
      </w:r>
      <w:r>
        <w:t>Red</w:t>
      </w:r>
      <w:r w:rsidR="00C8005B">
        <w:t xml:space="preserve"> or Black</w:t>
      </w:r>
    </w:p>
    <w:p w14:paraId="1F34571B" w14:textId="2F5E0F74" w:rsidR="007647E5" w:rsidRDefault="005F69A5" w:rsidP="00271B24">
      <w:pPr>
        <w:pStyle w:val="ListParagraph"/>
        <w:numPr>
          <w:ilvl w:val="0"/>
          <w:numId w:val="10"/>
        </w:numPr>
        <w:spacing w:after="0"/>
      </w:pPr>
      <w:r>
        <w:t>Radiator fluid – What color is it? Orange</w:t>
      </w:r>
      <w:r w:rsidR="00C8005B">
        <w:t xml:space="preserve"> Green or Red</w:t>
      </w:r>
    </w:p>
    <w:p w14:paraId="5C1708AF" w14:textId="0D0A9229" w:rsidR="007647E5" w:rsidRDefault="007647E5" w:rsidP="00271B24">
      <w:pPr>
        <w:pStyle w:val="ListParagraph"/>
        <w:numPr>
          <w:ilvl w:val="0"/>
          <w:numId w:val="10"/>
        </w:numPr>
        <w:spacing w:after="0"/>
      </w:pPr>
      <w:r>
        <w:t>Be</w:t>
      </w:r>
      <w:r w:rsidR="005F69A5">
        <w:t>lts – Are they worn or frayed? No</w:t>
      </w:r>
      <w:r w:rsidR="00C8005B">
        <w:t xml:space="preserve"> or Yes</w:t>
      </w:r>
    </w:p>
    <w:p w14:paraId="5FC2CB61" w14:textId="63208B9B" w:rsidR="007647E5" w:rsidRDefault="005F69A5" w:rsidP="00271B24">
      <w:pPr>
        <w:pStyle w:val="ListParagraph"/>
        <w:numPr>
          <w:ilvl w:val="0"/>
          <w:numId w:val="10"/>
        </w:numPr>
        <w:spacing w:after="0"/>
      </w:pPr>
      <w:r>
        <w:t xml:space="preserve">Lights – Do all the lights work properly? Yes </w:t>
      </w:r>
      <w:r w:rsidR="00C8005B">
        <w:t>or NO</w:t>
      </w:r>
    </w:p>
    <w:p w14:paraId="5BCCC860" w14:textId="628B3EBD" w:rsidR="00D55E05" w:rsidRDefault="005F69A5" w:rsidP="00271B24">
      <w:pPr>
        <w:pStyle w:val="ListParagraph"/>
        <w:numPr>
          <w:ilvl w:val="0"/>
          <w:numId w:val="10"/>
        </w:numPr>
        <w:spacing w:after="0"/>
      </w:pPr>
      <w:r>
        <w:t>Check oil- do we need to add oil?  No</w:t>
      </w:r>
      <w:r w:rsidR="00C8005B">
        <w:t xml:space="preserve"> or Yes</w:t>
      </w:r>
    </w:p>
    <w:p w14:paraId="77D5B09D" w14:textId="77777777" w:rsidR="00992FEB" w:rsidRDefault="00992FEB" w:rsidP="00992FEB">
      <w:pPr>
        <w:spacing w:after="0"/>
      </w:pPr>
    </w:p>
    <w:p w14:paraId="0B0B48B5" w14:textId="77777777" w:rsidR="00992FEB" w:rsidRDefault="00992FEB" w:rsidP="00271B24">
      <w:pPr>
        <w:pStyle w:val="ListParagraph"/>
        <w:numPr>
          <w:ilvl w:val="0"/>
          <w:numId w:val="10"/>
        </w:numPr>
      </w:pPr>
      <w:r w:rsidRPr="00992FEB">
        <w:t xml:space="preserve">How often is it recommended to change your oil? </w:t>
      </w:r>
    </w:p>
    <w:p w14:paraId="55C0A3FD" w14:textId="77777777" w:rsidR="00AF221B" w:rsidRDefault="00AF221B" w:rsidP="00AF221B">
      <w:pPr>
        <w:pStyle w:val="ListParagraph"/>
      </w:pPr>
    </w:p>
    <w:p w14:paraId="04A870A4" w14:textId="1610091F" w:rsidR="00992FEB" w:rsidRDefault="00992FEB" w:rsidP="00271B24">
      <w:pPr>
        <w:pStyle w:val="ListParagraph"/>
        <w:numPr>
          <w:ilvl w:val="0"/>
          <w:numId w:val="10"/>
        </w:numPr>
      </w:pPr>
      <w:r>
        <w:t xml:space="preserve">Tire Tread needs to be a min of </w:t>
      </w:r>
      <w:r w:rsidR="000C7072">
        <w:t>_____</w:t>
      </w:r>
      <w:r w:rsidRPr="00AF221B">
        <w:rPr>
          <w:u w:val="single"/>
        </w:rPr>
        <w:t>/</w:t>
      </w:r>
      <w:r w:rsidR="000C7072">
        <w:rPr>
          <w:u w:val="single"/>
        </w:rPr>
        <w:t>_____</w:t>
      </w:r>
      <w:r>
        <w:t>” or the top of the penny head.</w:t>
      </w:r>
    </w:p>
    <w:p w14:paraId="2F378885" w14:textId="77777777" w:rsidR="00AF221B" w:rsidRDefault="00AF221B" w:rsidP="00AF221B">
      <w:pPr>
        <w:pStyle w:val="ListParagraph"/>
      </w:pPr>
    </w:p>
    <w:p w14:paraId="4A48953F" w14:textId="594952C5" w:rsidR="00992FEB" w:rsidRDefault="00992FEB" w:rsidP="00271B24">
      <w:pPr>
        <w:pStyle w:val="ListParagraph"/>
        <w:numPr>
          <w:ilvl w:val="0"/>
          <w:numId w:val="10"/>
        </w:numPr>
      </w:pPr>
      <w:r>
        <w:t xml:space="preserve">What happens when you take the cap </w:t>
      </w:r>
      <w:r w:rsidR="00AF221B">
        <w:t>off</w:t>
      </w:r>
      <w:r>
        <w:t xml:space="preserve"> a hot radiator?</w:t>
      </w:r>
    </w:p>
    <w:p w14:paraId="2DA7F891" w14:textId="77777777" w:rsidR="00AF221B" w:rsidRDefault="00AF221B" w:rsidP="00AF221B">
      <w:pPr>
        <w:pStyle w:val="ListParagraph"/>
      </w:pPr>
    </w:p>
    <w:p w14:paraId="77B9C2A1" w14:textId="6FE150CE" w:rsidR="00AF221B" w:rsidRDefault="00992FEB" w:rsidP="000C7072">
      <w:pPr>
        <w:pStyle w:val="ListParagraph"/>
        <w:numPr>
          <w:ilvl w:val="0"/>
          <w:numId w:val="10"/>
        </w:numPr>
      </w:pPr>
      <w:r>
        <w:t xml:space="preserve">You want to have your brakes inspected if they are </w:t>
      </w:r>
      <w:r w:rsidR="000C7072">
        <w:rPr>
          <w:u w:val="single"/>
        </w:rPr>
        <w:t>__________________________,_____________________,______________________________</w:t>
      </w:r>
      <w:r>
        <w:t>.</w:t>
      </w:r>
      <w:r w:rsidRPr="00992FEB">
        <w:t xml:space="preserve">  </w:t>
      </w:r>
    </w:p>
    <w:p w14:paraId="59D9B3B0" w14:textId="77777777" w:rsidR="00AF221B" w:rsidRDefault="00AF221B" w:rsidP="00AF221B">
      <w:pPr>
        <w:pStyle w:val="ListParagraph"/>
      </w:pPr>
    </w:p>
    <w:p w14:paraId="40D08413" w14:textId="2C582590" w:rsidR="00AF221B" w:rsidRDefault="00AF221B" w:rsidP="00271B24">
      <w:pPr>
        <w:pStyle w:val="ListParagraph"/>
        <w:numPr>
          <w:ilvl w:val="0"/>
          <w:numId w:val="10"/>
        </w:numPr>
      </w:pPr>
      <w:r>
        <w:t>Draw arrows to the correct dash light-</w:t>
      </w:r>
    </w:p>
    <w:p w14:paraId="21E37E69" w14:textId="6A14F38E" w:rsidR="00992FEB" w:rsidRDefault="00992FEB" w:rsidP="00AF221B">
      <w:pPr>
        <w:pStyle w:val="ListParagraph"/>
      </w:pPr>
      <w:r w:rsidRPr="00992FEB">
        <w:t>Brake warning Light</w:t>
      </w:r>
      <w:r>
        <w:t xml:space="preserve">, </w:t>
      </w:r>
      <w:r w:rsidRPr="00992FEB">
        <w:t>Check Engine</w:t>
      </w:r>
      <w:r>
        <w:t xml:space="preserve">, </w:t>
      </w:r>
      <w:r w:rsidRPr="00992FEB">
        <w:t>Oil Pressure</w:t>
      </w:r>
      <w:r>
        <w:t xml:space="preserve">, </w:t>
      </w:r>
      <w:r w:rsidRPr="00992FEB">
        <w:t>Charging System</w:t>
      </w:r>
      <w:r>
        <w:t xml:space="preserve">, </w:t>
      </w:r>
      <w:r w:rsidRPr="00992FEB">
        <w:t>Temperature Light</w:t>
      </w:r>
      <w:r>
        <w:t xml:space="preserve">, </w:t>
      </w:r>
      <w:r w:rsidRPr="00992FEB">
        <w:t>Traction control light</w:t>
      </w:r>
    </w:p>
    <w:p w14:paraId="215311A9" w14:textId="77777777" w:rsidR="00AF221B" w:rsidRDefault="00AF221B" w:rsidP="00AF221B">
      <w:pPr>
        <w:pStyle w:val="ListParagraph"/>
      </w:pPr>
    </w:p>
    <w:p w14:paraId="06D79D8E" w14:textId="381A755B" w:rsidR="00992FEB" w:rsidRDefault="00992FEB" w:rsidP="00AF221B">
      <w:pPr>
        <w:pStyle w:val="ListParagraph"/>
      </w:pPr>
      <w:r>
        <w:rPr>
          <w:noProof/>
        </w:rPr>
        <w:drawing>
          <wp:inline distT="0" distB="0" distL="0" distR="0" wp14:anchorId="192BE9B3" wp14:editId="7F309FDF">
            <wp:extent cx="609600" cy="548640"/>
            <wp:effectExtent l="57150" t="0" r="57150" b="1181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2" cy="561278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F221B">
        <w:t xml:space="preserve">     </w:t>
      </w:r>
      <w:r>
        <w:t xml:space="preserve">  </w:t>
      </w:r>
      <w:r>
        <w:rPr>
          <w:noProof/>
        </w:rPr>
        <w:drawing>
          <wp:inline distT="0" distB="0" distL="0" distR="0" wp14:anchorId="62DD4CEA" wp14:editId="434C9B2D">
            <wp:extent cx="870847" cy="6191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41" cy="631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AF221B">
        <w:t xml:space="preserve">      </w:t>
      </w:r>
      <w:r>
        <w:t xml:space="preserve"> </w:t>
      </w:r>
      <w:r>
        <w:rPr>
          <w:noProof/>
        </w:rPr>
        <w:drawing>
          <wp:inline distT="0" distB="0" distL="0" distR="0" wp14:anchorId="24A88FB1" wp14:editId="65FD7B19">
            <wp:extent cx="677964" cy="499581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57" cy="51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221B">
        <w:t xml:space="preserve">      </w:t>
      </w:r>
      <w:r>
        <w:t xml:space="preserve">  </w:t>
      </w:r>
      <w:r>
        <w:rPr>
          <w:noProof/>
        </w:rPr>
        <w:drawing>
          <wp:inline distT="0" distB="0" distL="0" distR="0" wp14:anchorId="77F7C41A" wp14:editId="64C12D37">
            <wp:extent cx="915536" cy="628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27" cy="640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AF221B">
        <w:t xml:space="preserve">       </w:t>
      </w:r>
      <w:r>
        <w:rPr>
          <w:noProof/>
        </w:rPr>
        <w:drawing>
          <wp:inline distT="0" distB="0" distL="0" distR="0" wp14:anchorId="69932AE4" wp14:editId="6052F7E4">
            <wp:extent cx="817529" cy="54292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07" cy="552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1B24">
        <w:t xml:space="preserve">  </w:t>
      </w:r>
      <w:r w:rsidR="00AF221B">
        <w:t xml:space="preserve">      </w:t>
      </w:r>
      <w:r w:rsidR="00271B24">
        <w:rPr>
          <w:noProof/>
        </w:rPr>
        <w:drawing>
          <wp:inline distT="0" distB="0" distL="0" distR="0" wp14:anchorId="58A2E89B" wp14:editId="21DE82F3">
            <wp:extent cx="828675" cy="641651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54" cy="65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6688C" w14:textId="77777777" w:rsidR="00271B24" w:rsidRDefault="00271B24" w:rsidP="00992FEB"/>
    <w:p w14:paraId="04D26315" w14:textId="73771DE2" w:rsidR="007647E5" w:rsidRDefault="00992FEB" w:rsidP="00271B24">
      <w:pPr>
        <w:pStyle w:val="ListParagraph"/>
        <w:numPr>
          <w:ilvl w:val="0"/>
          <w:numId w:val="10"/>
        </w:numPr>
      </w:pPr>
      <w:r>
        <w:t>C</w:t>
      </w:r>
      <w:r w:rsidRPr="00992FEB">
        <w:t xml:space="preserve">rumple zones are structural areas in the front and rear of the vehicle designed to </w:t>
      </w:r>
      <w:r w:rsidR="000C7072">
        <w:rPr>
          <w:u w:val="single"/>
        </w:rPr>
        <w:t>___________________________________________________________________.</w:t>
      </w:r>
    </w:p>
    <w:sectPr w:rsidR="007647E5" w:rsidSect="00300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7AD"/>
    <w:multiLevelType w:val="hybridMultilevel"/>
    <w:tmpl w:val="6FD0120A"/>
    <w:lvl w:ilvl="0" w:tplc="DAFC7A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A62E6"/>
    <w:multiLevelType w:val="hybridMultilevel"/>
    <w:tmpl w:val="7C3A1B42"/>
    <w:lvl w:ilvl="0" w:tplc="6B644A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1653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3EC9"/>
    <w:multiLevelType w:val="hybridMultilevel"/>
    <w:tmpl w:val="38BAA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34A"/>
    <w:multiLevelType w:val="hybridMultilevel"/>
    <w:tmpl w:val="64FA217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2A84E64"/>
    <w:multiLevelType w:val="hybridMultilevel"/>
    <w:tmpl w:val="C6DC64DC"/>
    <w:lvl w:ilvl="0" w:tplc="6B644A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93F36"/>
    <w:multiLevelType w:val="hybridMultilevel"/>
    <w:tmpl w:val="81145B5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8AC6898"/>
    <w:multiLevelType w:val="hybridMultilevel"/>
    <w:tmpl w:val="D7987FD0"/>
    <w:lvl w:ilvl="0" w:tplc="DD5A63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1E10"/>
    <w:multiLevelType w:val="hybridMultilevel"/>
    <w:tmpl w:val="FBFC9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4662"/>
    <w:multiLevelType w:val="hybridMultilevel"/>
    <w:tmpl w:val="A5D8CB2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F807743"/>
    <w:multiLevelType w:val="hybridMultilevel"/>
    <w:tmpl w:val="015EC79E"/>
    <w:lvl w:ilvl="0" w:tplc="DD5A63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25"/>
    <w:rsid w:val="000B310F"/>
    <w:rsid w:val="000C7072"/>
    <w:rsid w:val="00271B24"/>
    <w:rsid w:val="002D71E1"/>
    <w:rsid w:val="00300E25"/>
    <w:rsid w:val="005F69A5"/>
    <w:rsid w:val="007647E5"/>
    <w:rsid w:val="007B4149"/>
    <w:rsid w:val="00820A86"/>
    <w:rsid w:val="00992FEB"/>
    <w:rsid w:val="0099700A"/>
    <w:rsid w:val="00AF221B"/>
    <w:rsid w:val="00C8005B"/>
    <w:rsid w:val="00D55E05"/>
    <w:rsid w:val="00E874CD"/>
    <w:rsid w:val="00E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3ECE"/>
  <w15:chartTrackingRefBased/>
  <w15:docId w15:val="{988D9341-CEAC-4AB1-9A81-63D59D08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____________________________.gov/recall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2</cp:revision>
  <dcterms:created xsi:type="dcterms:W3CDTF">2020-05-06T05:09:00Z</dcterms:created>
  <dcterms:modified xsi:type="dcterms:W3CDTF">2020-05-06T05:09:00Z</dcterms:modified>
</cp:coreProperties>
</file>